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A5AC" w14:textId="0AB562E1" w:rsidR="001C6CCB" w:rsidRPr="000B0215" w:rsidRDefault="00AA3E03" w:rsidP="001C6CCB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แบบฟอร์มข้อเสนอเชิงหลักการ </w:t>
      </w:r>
      <w:r w:rsidR="001C6CCB"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(</w:t>
      </w:r>
      <w:r w:rsidR="001C6CCB"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Concept 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proposal</w:t>
      </w:r>
      <w:r w:rsidR="001C6CCB"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79EF120F" w14:textId="77777777" w:rsidR="000B0215" w:rsidRPr="000B0215" w:rsidRDefault="000B0215" w:rsidP="00A9741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ทุนวิจัยและนวัตกรรม คณะมนุษยศาสตร์และสังคมศาสตร์ ประจำปีงบประมาณ 2567</w:t>
      </w:r>
    </w:p>
    <w:p w14:paraId="353C37C4" w14:textId="39D444E3" w:rsidR="000B0215" w:rsidRPr="000B0215" w:rsidRDefault="000B0215" w:rsidP="00A9741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ประเภ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3.6 ทุนพัฒนาข้อเสนอโครงการวิจัยและนวัตกรรมสังคม เพื่อยื่นต่อแหล่งทุนอื่น</w:t>
      </w:r>
    </w:p>
    <w:p w14:paraId="57A8F441" w14:textId="26A03FA0" w:rsidR="001C6CCB" w:rsidRPr="000B0215" w:rsidRDefault="001C6CCB" w:rsidP="001C6CCB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highlight w:val="yellow"/>
        </w:rPr>
      </w:pPr>
    </w:p>
    <w:p w14:paraId="7E3E2BDE" w14:textId="44EA1402" w:rsidR="00407121" w:rsidRPr="000B0215" w:rsidRDefault="00407121" w:rsidP="006069C2">
      <w:pPr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4456C91" w14:textId="0CB4BB5A" w:rsidR="00715359" w:rsidRPr="000B0215" w:rsidRDefault="00715359" w:rsidP="000B0215">
      <w:pPr>
        <w:tabs>
          <w:tab w:val="left" w:pos="284"/>
        </w:tabs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ชื่อ</w:t>
      </w:r>
      <w:r w:rsidR="00D00258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0B0215" w:rsidRDefault="00715359" w:rsidP="000B0215">
      <w:pPr>
        <w:tabs>
          <w:tab w:val="left" w:pos="1701"/>
        </w:tabs>
        <w:spacing w:before="120"/>
        <w:ind w:left="1701" w:hanging="170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 xml:space="preserve">    (ภาษาไทย)</w:t>
      </w:r>
      <w:r w:rsidRPr="000B0215">
        <w:rPr>
          <w:rFonts w:ascii="TH SarabunIT๙" w:eastAsia="Cordia New" w:hAnsi="TH SarabunIT๙" w:cs="TH SarabunIT๙"/>
          <w:sz w:val="32"/>
          <w:szCs w:val="32"/>
        </w:rPr>
        <w:tab/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…………………………………………………………………</w:t>
      </w:r>
      <w:r w:rsidR="00C515EE" w:rsidRPr="000B0215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…..………</w:t>
      </w:r>
      <w:r w:rsidR="00230AA0" w:rsidRPr="000B0215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…………………………………………..…</w:t>
      </w:r>
    </w:p>
    <w:p w14:paraId="3C35F80A" w14:textId="26BD52AD" w:rsidR="00715359" w:rsidRPr="000B0215" w:rsidRDefault="00715359" w:rsidP="006138B4">
      <w:pPr>
        <w:tabs>
          <w:tab w:val="left" w:pos="284"/>
        </w:tabs>
        <w:ind w:left="1701" w:hanging="1701"/>
        <w:rPr>
          <w:rFonts w:ascii="TH SarabunIT๙" w:eastAsia="Cordia New" w:hAnsi="TH SarabunIT๙" w:cs="TH SarabunIT๙"/>
          <w:sz w:val="32"/>
          <w:szCs w:val="32"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(ภาษาอังกฤษ)   .……………………………………...………………………………………………………..………</w:t>
      </w:r>
      <w:r w:rsidR="00230AA0" w:rsidRPr="000B0215">
        <w:rPr>
          <w:rFonts w:ascii="TH SarabunIT๙" w:eastAsia="Cordia New" w:hAnsi="TH SarabunIT๙" w:cs="TH SarabunIT๙"/>
          <w:sz w:val="32"/>
          <w:szCs w:val="32"/>
          <w:cs/>
        </w:rPr>
        <w:t>..............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………………</w:t>
      </w:r>
      <w:r w:rsidR="00C515EE" w:rsidRPr="000B0215">
        <w:rPr>
          <w:rFonts w:ascii="TH SarabunIT๙" w:eastAsia="Cordia New" w:hAnsi="TH SarabunIT๙" w:cs="TH SarabunIT๙"/>
          <w:sz w:val="32"/>
          <w:szCs w:val="32"/>
          <w:cs/>
        </w:rPr>
        <w:t>….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.…</w:t>
      </w:r>
    </w:p>
    <w:p w14:paraId="7A48770F" w14:textId="17D56763" w:rsidR="00715359" w:rsidRPr="000B0215" w:rsidRDefault="00E41375" w:rsidP="000B0215">
      <w:pPr>
        <w:tabs>
          <w:tab w:val="left" w:pos="284"/>
        </w:tabs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="00715359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ลักษณะ</w:t>
      </w:r>
      <w:r w:rsidR="00B62410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โครงการวิจัย</w:t>
      </w:r>
      <w:r w:rsidR="00715359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</w:p>
    <w:p w14:paraId="490C7E19" w14:textId="62E42FBD" w:rsidR="00FA6398" w:rsidRPr="000B0215" w:rsidRDefault="00B00527" w:rsidP="000B0215">
      <w:pPr>
        <w:shd w:val="clear" w:color="auto" w:fill="FFFFFF"/>
        <w:spacing w:before="120"/>
        <w:ind w:left="1134"/>
        <w:contextualSpacing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00258" w:rsidRPr="000B0215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9F1C7B" w:rsidRPr="000B0215">
        <w:rPr>
          <w:rFonts w:ascii="TH SarabunIT๙" w:eastAsia="Times New Roman" w:hAnsi="TH SarabunIT๙" w:cs="TH SarabunIT๙"/>
          <w:sz w:val="32"/>
          <w:szCs w:val="32"/>
          <w:cs/>
        </w:rPr>
        <w:t>วิจัย</w:t>
      </w:r>
      <w:r w:rsidR="00FA6398" w:rsidRPr="000B0215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="00FA6398" w:rsidRPr="000B0215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  </w:t>
      </w:r>
    </w:p>
    <w:p w14:paraId="34E8AB47" w14:textId="4F105769" w:rsidR="00A97417" w:rsidRPr="000B0215" w:rsidRDefault="00B00527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97417" w:rsidRPr="000B0215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0B0215" w:rsidRPr="000B0215">
        <w:rPr>
          <w:rFonts w:ascii="TH SarabunIT๙" w:eastAsia="Times New Roman" w:hAnsi="TH SarabunIT๙" w:cs="TH SarabunIT๙"/>
          <w:sz w:val="32"/>
          <w:szCs w:val="32"/>
          <w:cs/>
        </w:rPr>
        <w:t>ต่อยอด</w:t>
      </w:r>
      <w:r w:rsidR="00BB435A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0B0215">
        <w:rPr>
          <w:rFonts w:ascii="TH SarabunIT๙" w:eastAsia="Times New Roman" w:hAnsi="TH SarabunIT๙" w:cs="TH SarabunIT๙" w:hint="cs"/>
          <w:sz w:val="32"/>
          <w:szCs w:val="32"/>
          <w:cs/>
        </w:rPr>
        <w:t>ขยายผล</w:t>
      </w:r>
      <w:r w:rsidR="000B0215" w:rsidRPr="000B0215">
        <w:rPr>
          <w:rFonts w:ascii="TH SarabunIT๙" w:eastAsia="Times New Roman" w:hAnsi="TH SarabunIT๙" w:cs="TH SarabunIT๙"/>
          <w:sz w:val="32"/>
          <w:szCs w:val="32"/>
          <w:cs/>
        </w:rPr>
        <w:t>จาก</w:t>
      </w:r>
      <w:r w:rsidR="00A97417" w:rsidRPr="000B0215">
        <w:rPr>
          <w:rFonts w:ascii="TH SarabunIT๙" w:eastAsia="Times New Roman" w:hAnsi="TH SarabunIT๙" w:cs="TH SarabunIT๙"/>
          <w:sz w:val="32"/>
          <w:szCs w:val="32"/>
          <w:cs/>
        </w:rPr>
        <w:t>เดิมที่เคยรับทุน</w:t>
      </w:r>
    </w:p>
    <w:p w14:paraId="5CFF8733" w14:textId="57A090B1" w:rsidR="00A97417" w:rsidRPr="000B0215" w:rsidRDefault="000B0215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ระบุชื่อโครงการวิจัยเดิม แหล่งทุน และระยะเวลาในสัญญา</w:t>
      </w:r>
      <w:r w:rsidR="00A97417" w:rsidRPr="000B02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ECCE9E9" w14:textId="054C16FF" w:rsidR="006138B4" w:rsidRPr="000B0215" w:rsidRDefault="00A97417" w:rsidP="00A97417">
      <w:pPr>
        <w:shd w:val="clear" w:color="auto" w:fill="FFFFFF"/>
        <w:tabs>
          <w:tab w:val="left" w:pos="1560"/>
        </w:tabs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.............................</w:t>
      </w:r>
    </w:p>
    <w:p w14:paraId="5BB3637D" w14:textId="69A6BC78" w:rsidR="000B0215" w:rsidRPr="000B0215" w:rsidRDefault="000B0215" w:rsidP="000B0215">
      <w:pPr>
        <w:tabs>
          <w:tab w:val="left" w:pos="284"/>
        </w:tabs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0B02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แผนการยื่นต่อแหล่งทุนอื่น ที่ไม่ใช่ทุนวิจัยเงินรายได้ของคณะมนุษยศาสตร์และสังคมศาสตร์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B02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มหาวิทยาลัยทักษิณ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</w:p>
    <w:p w14:paraId="0BFC8822" w14:textId="47EF5ECD" w:rsidR="000B0215" w:rsidRPr="000B0215" w:rsidRDefault="000B0215" w:rsidP="000B0215">
      <w:pPr>
        <w:shd w:val="clear" w:color="auto" w:fill="FFFFFF"/>
        <w:ind w:left="1135"/>
        <w:contextualSpacing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PMU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...</w:t>
      </w:r>
      <w:r w:rsidRPr="000B021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</w:p>
    <w:p w14:paraId="71FF2C08" w14:textId="3C689001" w:rsidR="000B0215" w:rsidRDefault="000B0215" w:rsidP="000B0215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0B021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>Non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PMU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ระบุ ...................................................................................................................................</w:t>
      </w:r>
    </w:p>
    <w:p w14:paraId="12693C20" w14:textId="38CDED25" w:rsidR="000B0215" w:rsidRDefault="000B0215" w:rsidP="000B0215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กองทุนวิจัยมหาวิทยาลัยทักษิณ</w:t>
      </w:r>
    </w:p>
    <w:p w14:paraId="1084A211" w14:textId="3186E975" w:rsidR="000B0215" w:rsidRDefault="000B0215" w:rsidP="000B0215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B0215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อุทยานวิทยาศาสตร์และนวัตกรรมสังคม</w:t>
      </w:r>
      <w:r w:rsidR="006F47B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F47B6">
        <w:rPr>
          <w:rFonts w:ascii="TH SarabunIT๙" w:eastAsia="Times New Roman" w:hAnsi="TH SarabunIT๙" w:cs="TH SarabunIT๙" w:hint="cs"/>
          <w:sz w:val="32"/>
          <w:szCs w:val="32"/>
          <w:cs/>
        </w:rPr>
        <w:t>มหาวิทยาลัยทักษิณ</w:t>
      </w:r>
    </w:p>
    <w:p w14:paraId="58B879E6" w14:textId="0D07C266" w:rsidR="00E41375" w:rsidRPr="00BB435A" w:rsidRDefault="00BB435A" w:rsidP="00BB435A">
      <w:pPr>
        <w:tabs>
          <w:tab w:val="left" w:pos="284"/>
        </w:tabs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="00E41375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41375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รายละเอียดของคณะผู้วิจัย</w:t>
      </w:r>
      <w:r w:rsidR="00E41375" w:rsidRPr="00BB43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3402"/>
        <w:gridCol w:w="1984"/>
      </w:tblGrid>
      <w:tr w:rsidR="00BB435A" w:rsidRPr="000B0215" w14:paraId="20DF0AAA" w14:textId="77777777" w:rsidTr="00BB435A">
        <w:tc>
          <w:tcPr>
            <w:tcW w:w="421" w:type="dxa"/>
          </w:tcPr>
          <w:p w14:paraId="6FB87819" w14:textId="77777777" w:rsidR="00BB435A" w:rsidRPr="000B0215" w:rsidRDefault="00BB435A" w:rsidP="00BB43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1" w:name="_Hlk95564548"/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14:paraId="03EEC7A3" w14:textId="77777777" w:rsidR="00BB435A" w:rsidRDefault="00BB435A" w:rsidP="00BB43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ชื่อ-สกุล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ระบุ คำนำหน้านาม หรือ </w:t>
            </w:r>
          </w:p>
          <w:p w14:paraId="12E45843" w14:textId="6933D13C" w:rsidR="00BB435A" w:rsidRPr="000B0215" w:rsidRDefault="00BB435A" w:rsidP="00BB43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ตำแหน่งทางวิชาการ (ถ้ามี)</w:t>
            </w:r>
          </w:p>
        </w:tc>
        <w:tc>
          <w:tcPr>
            <w:tcW w:w="3402" w:type="dxa"/>
          </w:tcPr>
          <w:p w14:paraId="5D1ABB82" w14:textId="0E8ECB4F" w:rsidR="00BB435A" w:rsidRPr="000B0215" w:rsidRDefault="00BB435A" w:rsidP="00BB43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สังกัดและข้อมูลการติดต่อ</w:t>
            </w:r>
          </w:p>
        </w:tc>
        <w:tc>
          <w:tcPr>
            <w:tcW w:w="1984" w:type="dxa"/>
          </w:tcPr>
          <w:p w14:paraId="65985AC4" w14:textId="76E17067" w:rsidR="00BB435A" w:rsidRPr="000B0215" w:rsidRDefault="00BB435A" w:rsidP="00BB43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ตำแหน่งในโครงการ</w:t>
            </w:r>
          </w:p>
        </w:tc>
      </w:tr>
      <w:tr w:rsidR="00BB435A" w:rsidRPr="000B0215" w14:paraId="68F62552" w14:textId="77777777" w:rsidTr="00BB435A">
        <w:tc>
          <w:tcPr>
            <w:tcW w:w="421" w:type="dxa"/>
          </w:tcPr>
          <w:p w14:paraId="27A8E018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6563ECB4" w14:textId="5B05D8A2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A54B0F9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14:paraId="6E15E612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อีเมล</w:t>
            </w:r>
          </w:p>
          <w:p w14:paraId="457CAD81" w14:textId="5928216C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14:paraId="5B18FEDC" w14:textId="4FFB3A78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BB435A" w:rsidRPr="000B0215" w14:paraId="1C7D5679" w14:textId="77777777" w:rsidTr="00BB435A">
        <w:tc>
          <w:tcPr>
            <w:tcW w:w="421" w:type="dxa"/>
          </w:tcPr>
          <w:p w14:paraId="4602AE1B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6FDE0A30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C1F50F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14:paraId="3DE30157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อีเมล</w:t>
            </w:r>
          </w:p>
          <w:p w14:paraId="3439BF1C" w14:textId="48B73402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14:paraId="26656FC3" w14:textId="73FEF391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</w:tc>
      </w:tr>
      <w:tr w:rsidR="00BB435A" w:rsidRPr="000B0215" w14:paraId="354BD116" w14:textId="77777777" w:rsidTr="00BB435A">
        <w:tc>
          <w:tcPr>
            <w:tcW w:w="421" w:type="dxa"/>
          </w:tcPr>
          <w:p w14:paraId="0F6B1024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1956E0B0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58CB6E7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14:paraId="12519862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อีเมล</w:t>
            </w:r>
          </w:p>
          <w:p w14:paraId="34F68ED7" w14:textId="5F4FA09F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2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14:paraId="71D28BD8" w14:textId="77777777" w:rsidR="00BB435A" w:rsidRPr="000B0215" w:rsidRDefault="00BB435A" w:rsidP="00BB435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bookmarkEnd w:id="1"/>
    </w:tbl>
    <w:p w14:paraId="4B494442" w14:textId="689FA890" w:rsidR="00A97417" w:rsidRDefault="00A97417" w:rsidP="00E41375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1298EB" w14:textId="7BDE5179" w:rsidR="00BB435A" w:rsidRDefault="00BB435A" w:rsidP="00E41375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E87EC1" w14:textId="77A3ABB5" w:rsidR="00BB435A" w:rsidRDefault="00BB435A" w:rsidP="00E41375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FF269A" w14:textId="59967F67" w:rsidR="00D94ADE" w:rsidRDefault="00D94ADE" w:rsidP="00E41375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44A26AA" w14:textId="65AEE814" w:rsidR="00D94ADE" w:rsidRPr="000B0215" w:rsidRDefault="00D94ADE" w:rsidP="006069C2">
      <w:pPr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021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ข้อเสนอเชิงหลักการ</w:t>
      </w:r>
    </w:p>
    <w:p w14:paraId="3EE5ADD5" w14:textId="77777777" w:rsidR="00BB435A" w:rsidRPr="000B0215" w:rsidRDefault="00BB435A" w:rsidP="00E41375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83D0289" w14:textId="1A6CEAD6" w:rsidR="00AD086C" w:rsidRPr="000B0215" w:rsidRDefault="00FB538A" w:rsidP="00AD086C">
      <w:pPr>
        <w:tabs>
          <w:tab w:val="left" w:pos="709"/>
        </w:tabs>
        <w:ind w:left="851" w:hanging="85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 w:rsidR="00AD086C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5003C8F2" w14:textId="70D3E83C" w:rsidR="00A7454F" w:rsidRDefault="00A7454F" w:rsidP="005267A6">
      <w:pPr>
        <w:tabs>
          <w:tab w:val="left" w:pos="284"/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13332" w14:textId="77777777" w:rsidR="00C90A79" w:rsidRPr="000B0215" w:rsidRDefault="00C90A79" w:rsidP="005267A6">
      <w:pPr>
        <w:tabs>
          <w:tab w:val="left" w:pos="284"/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9EF85" w14:textId="4E3669AA" w:rsidR="00C90A79" w:rsidRPr="000B0215" w:rsidRDefault="00FB538A" w:rsidP="00C90A79">
      <w:pPr>
        <w:tabs>
          <w:tab w:val="left" w:pos="0"/>
          <w:tab w:val="left" w:pos="284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C90A79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  <w:r w:rsidR="00C90A79" w:rsidRPr="000B0215">
        <w:rPr>
          <w:rFonts w:ascii="TH SarabunIT๙" w:eastAsia="Cordia New" w:hAnsi="TH SarabunIT๙" w:cs="TH SarabunIT๙"/>
          <w:sz w:val="32"/>
          <w:szCs w:val="32"/>
          <w:cs/>
        </w:rPr>
        <w:t xml:space="preserve">(โปรดระบุเป็นข้อ) </w:t>
      </w:r>
    </w:p>
    <w:p w14:paraId="4FD0FB09" w14:textId="77777777" w:rsidR="00C90A79" w:rsidRPr="000B0215" w:rsidRDefault="00C90A79" w:rsidP="00F32ED8">
      <w:pPr>
        <w:shd w:val="clear" w:color="auto" w:fill="FFFFFF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5E74A2D6" w14:textId="11AC675C" w:rsidR="00E503AF" w:rsidRDefault="00E503AF" w:rsidP="00613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05F2B1" w14:textId="27BEE1A8" w:rsidR="00FB538A" w:rsidRDefault="00FB538A" w:rsidP="006138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B538A">
        <w:rPr>
          <w:rFonts w:ascii="TH SarabunIT๙" w:hAnsi="TH SarabunIT๙" w:cs="TH SarabunIT๙" w:hint="cs"/>
          <w:b/>
          <w:bCs/>
          <w:sz w:val="32"/>
          <w:szCs w:val="32"/>
          <w:cs/>
        </w:rPr>
        <w:t>. กิจกรรมสำคัญ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(โปรดระบุเป็นข้อ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พร้อมชี้แจงรายละเอียดพอสังเขป</w:t>
      </w:r>
      <w:r w:rsidRPr="000B021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E8D89D2" w14:textId="47404BF8" w:rsidR="00FB538A" w:rsidRDefault="00FB538A" w:rsidP="006138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F4483" w14:textId="582A6A61" w:rsidR="00FB538A" w:rsidRDefault="00FB538A" w:rsidP="006138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FE5AD" w14:textId="3191B824" w:rsidR="00FB538A" w:rsidRPr="00FB538A" w:rsidRDefault="00FB538A" w:rsidP="006138B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พื้นที่เป้าหมาย และ กลุ่มเป้าหมาย  </w:t>
      </w:r>
    </w:p>
    <w:p w14:paraId="33482E3F" w14:textId="2C71E15F" w:rsidR="00AA7921" w:rsidRDefault="00AA7921" w:rsidP="006138B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DFBB9A" w14:textId="77777777" w:rsidR="00FB538A" w:rsidRPr="000B0215" w:rsidRDefault="00FB538A" w:rsidP="006138B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0E16DE7" w14:textId="6E86C8A8" w:rsidR="00747457" w:rsidRPr="000B0215" w:rsidRDefault="00FB538A" w:rsidP="00747457">
      <w:pPr>
        <w:jc w:val="thaiDistribute"/>
        <w:rPr>
          <w:rStyle w:val="fontstyle01"/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="00AD086C" w:rsidRPr="000B02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0B0215">
        <w:rPr>
          <w:rFonts w:ascii="TH SarabunIT๙" w:eastAsia="Cordia New" w:hAnsi="TH SarabunIT๙" w:cs="TH SarabunIT๙"/>
          <w:sz w:val="28"/>
          <w:szCs w:val="28"/>
          <w:cs/>
        </w:rPr>
        <w:t>(ผลผลิตที่จะเกิดขึ้น (</w:t>
      </w:r>
      <w:r w:rsidR="00747457" w:rsidRPr="000B0215">
        <w:rPr>
          <w:rFonts w:ascii="TH SarabunIT๙" w:eastAsia="Cordia New" w:hAnsi="TH SarabunIT๙" w:cs="TH SarabunIT๙"/>
          <w:sz w:val="28"/>
          <w:szCs w:val="28"/>
        </w:rPr>
        <w:t>Output</w:t>
      </w:r>
      <w:r w:rsidR="00747457" w:rsidRPr="000B0215">
        <w:rPr>
          <w:rFonts w:ascii="TH SarabunIT๙" w:eastAsia="Cordia New" w:hAnsi="TH SarabunIT๙" w:cs="TH SarabunIT๙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0B0215">
        <w:rPr>
          <w:rFonts w:ascii="TH SarabunIT๙" w:eastAsia="Cordia New" w:hAnsi="TH SarabunIT๙" w:cs="TH SarabunIT๙"/>
          <w:sz w:val="28"/>
          <w:szCs w:val="28"/>
        </w:rPr>
        <w:t>Baseline Data</w:t>
      </w:r>
      <w:r w:rsidR="00747457" w:rsidRPr="000B0215">
        <w:rPr>
          <w:rFonts w:ascii="TH SarabunIT๙" w:eastAsia="Cordia New" w:hAnsi="TH SarabunIT๙" w:cs="TH SarabunIT๙"/>
          <w:sz w:val="28"/>
          <w:szCs w:val="28"/>
          <w:cs/>
        </w:rPr>
        <w:t>) 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0B0215">
        <w:rPr>
          <w:rStyle w:val="fontstyle01"/>
          <w:rFonts w:ascii="TH SarabunIT๙" w:hAnsi="TH SarabunIT๙" w:cs="TH SarabunIT๙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tbl>
      <w:tblPr>
        <w:tblStyle w:val="a5"/>
        <w:tblW w:w="4947" w:type="pct"/>
        <w:tblLook w:val="04A0" w:firstRow="1" w:lastRow="0" w:firstColumn="1" w:lastColumn="0" w:noHBand="0" w:noVBand="1"/>
      </w:tblPr>
      <w:tblGrid>
        <w:gridCol w:w="848"/>
        <w:gridCol w:w="1116"/>
        <w:gridCol w:w="2141"/>
        <w:gridCol w:w="2835"/>
        <w:gridCol w:w="2835"/>
      </w:tblGrid>
      <w:tr w:rsidR="00FB538A" w:rsidRPr="000B0215" w14:paraId="684EAF0A" w14:textId="77777777" w:rsidTr="00FB538A">
        <w:trPr>
          <w:trHeight w:val="562"/>
        </w:trPr>
        <w:tc>
          <w:tcPr>
            <w:tcW w:w="434" w:type="pct"/>
          </w:tcPr>
          <w:p w14:paraId="75A78A87" w14:textId="77777777" w:rsidR="00FB538A" w:rsidRPr="000B0215" w:rsidRDefault="00FB538A" w:rsidP="00063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71" w:type="pct"/>
          </w:tcPr>
          <w:p w14:paraId="377A4665" w14:textId="77777777" w:rsidR="00FB538A" w:rsidRPr="000B0215" w:rsidRDefault="00FB538A" w:rsidP="00063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95" w:type="pct"/>
          </w:tcPr>
          <w:p w14:paraId="68EB6A14" w14:textId="77777777" w:rsidR="00FB538A" w:rsidRPr="000B0215" w:rsidRDefault="00FB538A" w:rsidP="00063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450" w:type="pct"/>
          </w:tcPr>
          <w:p w14:paraId="2A5175DB" w14:textId="77777777" w:rsidR="00FB538A" w:rsidRPr="000B0215" w:rsidRDefault="00FB538A" w:rsidP="00063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450" w:type="pct"/>
          </w:tcPr>
          <w:p w14:paraId="12231E50" w14:textId="77777777" w:rsidR="00FB538A" w:rsidRPr="000B0215" w:rsidRDefault="00FB538A" w:rsidP="00063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FB538A" w:rsidRPr="000B0215" w14:paraId="011F691C" w14:textId="77777777" w:rsidTr="00FB538A">
        <w:trPr>
          <w:trHeight w:val="413"/>
        </w:trPr>
        <w:tc>
          <w:tcPr>
            <w:tcW w:w="434" w:type="pct"/>
          </w:tcPr>
          <w:p w14:paraId="078A6E9B" w14:textId="251322FC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pct"/>
          </w:tcPr>
          <w:p w14:paraId="64C1D506" w14:textId="4D96965C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5" w:type="pct"/>
          </w:tcPr>
          <w:p w14:paraId="7B16212A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14:paraId="1B034E3B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14:paraId="68DCFE94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B538A" w:rsidRPr="000B0215" w14:paraId="25E7549C" w14:textId="77777777" w:rsidTr="00FB538A">
        <w:trPr>
          <w:trHeight w:val="440"/>
        </w:trPr>
        <w:tc>
          <w:tcPr>
            <w:tcW w:w="434" w:type="pct"/>
          </w:tcPr>
          <w:p w14:paraId="4592DD8B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pct"/>
          </w:tcPr>
          <w:p w14:paraId="2E4A03D9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5" w:type="pct"/>
          </w:tcPr>
          <w:p w14:paraId="68827A51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14:paraId="709B5123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14:paraId="11849225" w14:textId="77777777" w:rsidR="00FB538A" w:rsidRPr="000B0215" w:rsidRDefault="00FB538A" w:rsidP="00063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571EF04" w14:textId="07E8F73F" w:rsidR="005D3056" w:rsidRDefault="005D3056" w:rsidP="000518DF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66A5F9A" w14:textId="1B70F069" w:rsidR="00031AAC" w:rsidRPr="00031AAC" w:rsidRDefault="00031AAC" w:rsidP="006069C2">
      <w:pPr>
        <w:spacing w:before="120" w:after="12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031AA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ส่วนที่ 3 คำรับรอง</w:t>
      </w:r>
    </w:p>
    <w:p w14:paraId="580C811C" w14:textId="77777777" w:rsidR="00C62CBF" w:rsidRDefault="005C35D1" w:rsidP="005C35D1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ข้าพเจ้าตั้งใจพัฒนา</w:t>
      </w:r>
      <w:r w:rsidR="006069C2" w:rsidRPr="006069C2">
        <w:rPr>
          <w:rFonts w:ascii="TH SarabunIT๙" w:eastAsia="Cordia New" w:hAnsi="TH SarabunIT๙" w:cs="TH SarabunIT๙" w:hint="cs"/>
          <w:sz w:val="32"/>
          <w:szCs w:val="32"/>
          <w:cs/>
        </w:rPr>
        <w:t>ข้อเสนอโครงการวิจัยและนวัตกรรมสังคม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 w:rsidR="006069C2" w:rsidRPr="006069C2">
        <w:rPr>
          <w:rFonts w:ascii="TH SarabunIT๙" w:eastAsia="Cordia New" w:hAnsi="TH SarabunIT๙" w:cs="TH SarabunIT๙" w:hint="cs"/>
          <w:sz w:val="32"/>
          <w:szCs w:val="32"/>
          <w:cs/>
        </w:rPr>
        <w:t>ยื่นต่อแหล่งทุนอื่น</w:t>
      </w:r>
      <w:r w:rsidR="006069C2" w:rsidRPr="006069C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069C2" w:rsidRPr="006069C2">
        <w:rPr>
          <w:rFonts w:ascii="TH SarabunIT๙" w:eastAsia="Cordia New" w:hAnsi="TH SarabunIT๙" w:cs="TH SarabunIT๙" w:hint="cs"/>
          <w:sz w:val="32"/>
          <w:szCs w:val="32"/>
          <w:cs/>
        </w:rPr>
        <w:t>ที่ไม่ใช่ทุนวิจัยเงินรายได้</w:t>
      </w:r>
      <w:r w:rsidR="006069C2" w:rsidRPr="00D72B46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ของคณะมนุษยศาสตร์และสังคมศาสตร์</w:t>
      </w:r>
      <w:r w:rsidR="006069C2" w:rsidRPr="00D72B46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</w:t>
      </w:r>
      <w:r w:rsidR="006069C2" w:rsidRPr="00D72B46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มหาวิทยาลัยทักษิณ</w:t>
      </w:r>
      <w:r w:rsidR="006069C2" w:rsidRPr="00D72B46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</w:t>
      </w:r>
      <w:r w:rsidRPr="00D72B46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ไม่เกินปีงบประมาณ พ.ศ. 2568 ทั้งนี้ หากพ้นกำหนด 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ถือ</w:t>
      </w:r>
      <w:r w:rsidR="00D72B46">
        <w:rPr>
          <w:rFonts w:ascii="TH SarabunIT๙" w:eastAsia="Cordia New" w:hAnsi="TH SarabunIT๙" w:cs="TH SarabunIT๙" w:hint="cs"/>
          <w:sz w:val="32"/>
          <w:szCs w:val="32"/>
          <w:cs/>
        </w:rPr>
        <w:t>ได้โดยทันที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ว่า ข้าพเจ้าขอ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ยุติหรือยกเลิกทุนวิจัย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4440C6E" w14:textId="7B1AD7EB" w:rsidR="006069C2" w:rsidRPr="006069C2" w:rsidRDefault="005C35D1" w:rsidP="005C35D1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C62C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เข้าใจดีว่า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จะได้รับงบประมาณสนับสนุน</w:t>
      </w:r>
      <w:r w:rsidR="00C62C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ตามวงเงินที่ได้รับอนุมัติ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แสดงหลักฐานการยื่นข้อเสนอโครงการวิจัยและนวัตกรรมสังคมต่อแหล่งทุนอื่น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ที่ไม่ใช่ทุนวิจัยเงินรายได้ของคณะมนุษยศาสตร์และสังคมศาสตร์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มหาวิทยาลัยทักษิณ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ไม่เกินปีงบประมาณ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5C35D1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5C35D1">
        <w:rPr>
          <w:rFonts w:ascii="TH SarabunIT๙" w:eastAsia="Cordia New" w:hAnsi="TH SarabunIT๙" w:cs="TH SarabunIT๙"/>
          <w:sz w:val="32"/>
          <w:szCs w:val="32"/>
          <w:cs/>
        </w:rPr>
        <w:t>. 2568</w:t>
      </w:r>
    </w:p>
    <w:p w14:paraId="390C7BC4" w14:textId="77777777" w:rsidR="00F0608C" w:rsidRDefault="00F0608C" w:rsidP="00806D55">
      <w:pPr>
        <w:spacing w:after="160" w:line="259" w:lineRule="auto"/>
        <w:ind w:left="4320"/>
        <w:jc w:val="center"/>
        <w:rPr>
          <w:rFonts w:ascii="TH SarabunIT๙" w:eastAsiaTheme="minorHAnsi" w:hAnsi="TH SarabunIT๙" w:cs="TH SarabunIT๙"/>
          <w:iCs/>
          <w:sz w:val="32"/>
          <w:szCs w:val="32"/>
        </w:rPr>
      </w:pPr>
    </w:p>
    <w:p w14:paraId="769DBE9A" w14:textId="6EC0B4A8" w:rsidR="00806D55" w:rsidRPr="000B0215" w:rsidRDefault="00806D55" w:rsidP="00806D55">
      <w:pPr>
        <w:spacing w:after="160" w:line="259" w:lineRule="auto"/>
        <w:ind w:left="4320"/>
        <w:jc w:val="center"/>
        <w:rPr>
          <w:rFonts w:ascii="TH SarabunIT๙" w:eastAsiaTheme="minorHAnsi" w:hAnsi="TH SarabunIT๙" w:cs="TH SarabunIT๙"/>
          <w:iCs/>
          <w:sz w:val="32"/>
          <w:szCs w:val="32"/>
        </w:rPr>
      </w:pPr>
      <w:r w:rsidRPr="000B0215">
        <w:rPr>
          <w:rFonts w:ascii="TH SarabunIT๙" w:eastAsiaTheme="minorHAnsi" w:hAnsi="TH SarabunIT๙" w:cs="TH SarabunIT๙"/>
          <w:iCs/>
          <w:sz w:val="32"/>
          <w:szCs w:val="32"/>
          <w:cs/>
        </w:rPr>
        <w:t>ลงนาม……ลายเซ็น</w:t>
      </w:r>
      <w:r w:rsidR="00F0608C">
        <w:rPr>
          <w:rFonts w:ascii="TH SarabunIT๙" w:eastAsiaTheme="minorHAnsi" w:hAnsi="TH SarabunIT๙" w:cs="TH SarabunIT๙" w:hint="cs"/>
          <w:iCs/>
          <w:sz w:val="32"/>
          <w:szCs w:val="32"/>
          <w:cs/>
        </w:rPr>
        <w:t>ส</w:t>
      </w:r>
      <w:r w:rsidRPr="000B0215">
        <w:rPr>
          <w:rFonts w:ascii="TH SarabunIT๙" w:eastAsiaTheme="minorHAnsi" w:hAnsi="TH SarabunIT๙" w:cs="TH SarabunIT๙"/>
          <w:iCs/>
          <w:sz w:val="32"/>
          <w:szCs w:val="32"/>
          <w:cs/>
        </w:rPr>
        <w:t>แกน………………</w:t>
      </w:r>
    </w:p>
    <w:p w14:paraId="1CA60FA9" w14:textId="77777777" w:rsidR="00806D55" w:rsidRPr="000B0215" w:rsidRDefault="00806D55" w:rsidP="00806D55">
      <w:pPr>
        <w:spacing w:after="160" w:line="259" w:lineRule="auto"/>
        <w:ind w:left="4320"/>
        <w:jc w:val="center"/>
        <w:rPr>
          <w:rFonts w:ascii="TH SarabunIT๙" w:eastAsiaTheme="minorHAnsi" w:hAnsi="TH SarabunIT๙" w:cs="TH SarabunIT๙"/>
          <w:iCs/>
          <w:sz w:val="32"/>
          <w:szCs w:val="32"/>
        </w:rPr>
      </w:pPr>
      <w:r w:rsidRPr="000B0215">
        <w:rPr>
          <w:rFonts w:ascii="TH SarabunIT๙" w:eastAsiaTheme="minorHAnsi" w:hAnsi="TH SarabunIT๙" w:cs="TH SarabunIT๙"/>
          <w:iCs/>
          <w:sz w:val="32"/>
          <w:szCs w:val="32"/>
          <w:cs/>
        </w:rPr>
        <w:t>(……………………………………….)</w:t>
      </w:r>
    </w:p>
    <w:p w14:paraId="29B387A9" w14:textId="77777777" w:rsidR="00806D55" w:rsidRPr="000B0215" w:rsidRDefault="00806D55" w:rsidP="00806D55">
      <w:pPr>
        <w:spacing w:after="160" w:line="259" w:lineRule="auto"/>
        <w:ind w:left="432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B0215">
        <w:rPr>
          <w:rFonts w:ascii="TH SarabunIT๙" w:eastAsiaTheme="minorHAnsi" w:hAnsi="TH SarabunIT๙" w:cs="TH SarabunIT๙"/>
          <w:i/>
          <w:sz w:val="32"/>
          <w:szCs w:val="32"/>
          <w:cs/>
        </w:rPr>
        <w:t>หัวหน้าโครงการ</w:t>
      </w:r>
    </w:p>
    <w:p w14:paraId="6E2E05B4" w14:textId="77777777" w:rsidR="00806D55" w:rsidRPr="000B0215" w:rsidRDefault="00806D55" w:rsidP="000518DF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AECA5D" w14:textId="77777777" w:rsidR="00561CEA" w:rsidRPr="000B0215" w:rsidRDefault="00561CEA" w:rsidP="00E41375">
      <w:pPr>
        <w:rPr>
          <w:rFonts w:ascii="TH SarabunIT๙" w:eastAsia="Cordia New" w:hAnsi="TH SarabunIT๙" w:cs="TH SarabunIT๙"/>
          <w:sz w:val="32"/>
          <w:szCs w:val="32"/>
        </w:rPr>
      </w:pPr>
    </w:p>
    <w:sectPr w:rsidR="00561CEA" w:rsidRPr="000B0215" w:rsidSect="000B0215">
      <w:headerReference w:type="default" r:id="rId8"/>
      <w:footerReference w:type="default" r:id="rId9"/>
      <w:pgSz w:w="11906" w:h="16838"/>
      <w:pgMar w:top="1276" w:right="1008" w:bottom="1560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97C9" w14:textId="77777777" w:rsidR="00337711" w:rsidRDefault="00337711" w:rsidP="00AE1EEF">
      <w:r>
        <w:separator/>
      </w:r>
    </w:p>
  </w:endnote>
  <w:endnote w:type="continuationSeparator" w:id="0">
    <w:p w14:paraId="63EA4735" w14:textId="77777777" w:rsidR="00337711" w:rsidRDefault="00337711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738219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69BCD0B8" w:rsidR="00365AF1" w:rsidRPr="009B6A17" w:rsidRDefault="00365AF1" w:rsidP="00365AF1">
        <w:pPr>
          <w:pStyle w:val="a8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</w:instrText>
        </w:r>
        <w:r w:rsidRPr="009B6A17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9B6A17">
          <w:rPr>
            <w:rFonts w:ascii="TH SarabunPSK" w:hAnsi="TH SarabunPSK" w:cs="TH SarabunPSK"/>
            <w:sz w:val="28"/>
          </w:rPr>
          <w:instrText xml:space="preserve">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="00696D1A">
          <w:rPr>
            <w:rFonts w:ascii="TH SarabunPSK" w:hAnsi="TH SarabunPSK" w:cs="TH SarabunPSK"/>
            <w:noProof/>
            <w:sz w:val="28"/>
          </w:rPr>
          <w:t>1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a8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B8CB" w14:textId="77777777" w:rsidR="00337711" w:rsidRDefault="00337711" w:rsidP="00AE1EEF">
      <w:r>
        <w:separator/>
      </w:r>
    </w:p>
  </w:footnote>
  <w:footnote w:type="continuationSeparator" w:id="0">
    <w:p w14:paraId="4D586E83" w14:textId="77777777" w:rsidR="00337711" w:rsidRDefault="00337711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D0CE" w14:textId="70A69105" w:rsidR="00365AF1" w:rsidRPr="00365AF1" w:rsidRDefault="000B0215" w:rsidP="00365AF1">
    <w:pPr>
      <w:pStyle w:val="a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Concept proposal</w:t>
    </w:r>
    <w:r w:rsidR="00A97417">
      <w:rPr>
        <w:rFonts w:ascii="TH SarabunPSK" w:hAnsi="TH SarabunPSK" w:cs="TH SarabunPSK"/>
        <w:sz w:val="28"/>
        <w:szCs w:val="28"/>
        <w:cs/>
      </w:rPr>
      <w:t xml:space="preserve"> </w:t>
    </w:r>
    <w:r>
      <w:rPr>
        <w:rFonts w:ascii="TH SarabunPSK" w:hAnsi="TH SarabunPSK" w:cs="TH SarabunPSK"/>
        <w:sz w:val="28"/>
      </w:rPr>
      <w:t>HUSO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</w:rPr>
      <w:t xml:space="preserve">TSU </w:t>
    </w:r>
    <w:r w:rsidR="00A97417">
      <w:rPr>
        <w:rFonts w:ascii="TH SarabunPSK" w:hAnsi="TH SarabunPSK" w:cs="TH SarabunPSK"/>
        <w:sz w:val="28"/>
      </w:rPr>
      <w:t>6</w:t>
    </w:r>
    <w:r w:rsidR="001540B3">
      <w:rPr>
        <w:rFonts w:ascii="TH SarabunPSK" w:hAnsi="TH SarabunPSK" w:cs="TH SarabunPSK"/>
        <w:sz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30CA"/>
    <w:multiLevelType w:val="hybridMultilevel"/>
    <w:tmpl w:val="3B06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3B7720"/>
    <w:multiLevelType w:val="hybridMultilevel"/>
    <w:tmpl w:val="B96CD65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17"/>
  </w:num>
  <w:num w:numId="4">
    <w:abstractNumId w:val="23"/>
  </w:num>
  <w:num w:numId="5">
    <w:abstractNumId w:val="11"/>
  </w:num>
  <w:num w:numId="6">
    <w:abstractNumId w:val="33"/>
  </w:num>
  <w:num w:numId="7">
    <w:abstractNumId w:val="39"/>
  </w:num>
  <w:num w:numId="8">
    <w:abstractNumId w:val="22"/>
  </w:num>
  <w:num w:numId="9">
    <w:abstractNumId w:val="24"/>
  </w:num>
  <w:num w:numId="10">
    <w:abstractNumId w:val="40"/>
  </w:num>
  <w:num w:numId="11">
    <w:abstractNumId w:val="43"/>
  </w:num>
  <w:num w:numId="12">
    <w:abstractNumId w:val="28"/>
  </w:num>
  <w:num w:numId="13">
    <w:abstractNumId w:val="29"/>
  </w:num>
  <w:num w:numId="14">
    <w:abstractNumId w:val="3"/>
  </w:num>
  <w:num w:numId="15">
    <w:abstractNumId w:val="9"/>
  </w:num>
  <w:num w:numId="16">
    <w:abstractNumId w:val="0"/>
  </w:num>
  <w:num w:numId="17">
    <w:abstractNumId w:val="36"/>
  </w:num>
  <w:num w:numId="18">
    <w:abstractNumId w:val="25"/>
  </w:num>
  <w:num w:numId="19">
    <w:abstractNumId w:val="6"/>
  </w:num>
  <w:num w:numId="20">
    <w:abstractNumId w:val="32"/>
  </w:num>
  <w:num w:numId="21">
    <w:abstractNumId w:val="15"/>
  </w:num>
  <w:num w:numId="22">
    <w:abstractNumId w:val="21"/>
  </w:num>
  <w:num w:numId="23">
    <w:abstractNumId w:val="10"/>
  </w:num>
  <w:num w:numId="24">
    <w:abstractNumId w:val="13"/>
  </w:num>
  <w:num w:numId="25">
    <w:abstractNumId w:val="2"/>
  </w:num>
  <w:num w:numId="26">
    <w:abstractNumId w:val="5"/>
  </w:num>
  <w:num w:numId="27">
    <w:abstractNumId w:val="34"/>
  </w:num>
  <w:num w:numId="28">
    <w:abstractNumId w:val="14"/>
  </w:num>
  <w:num w:numId="29">
    <w:abstractNumId w:val="30"/>
  </w:num>
  <w:num w:numId="30">
    <w:abstractNumId w:val="38"/>
  </w:num>
  <w:num w:numId="31">
    <w:abstractNumId w:val="31"/>
  </w:num>
  <w:num w:numId="32">
    <w:abstractNumId w:val="41"/>
  </w:num>
  <w:num w:numId="33">
    <w:abstractNumId w:val="7"/>
  </w:num>
  <w:num w:numId="34">
    <w:abstractNumId w:val="18"/>
  </w:num>
  <w:num w:numId="35">
    <w:abstractNumId w:val="27"/>
  </w:num>
  <w:num w:numId="36">
    <w:abstractNumId w:val="1"/>
  </w:num>
  <w:num w:numId="37">
    <w:abstractNumId w:val="44"/>
  </w:num>
  <w:num w:numId="38">
    <w:abstractNumId w:val="16"/>
  </w:num>
  <w:num w:numId="39">
    <w:abstractNumId w:val="4"/>
  </w:num>
  <w:num w:numId="40">
    <w:abstractNumId w:val="35"/>
  </w:num>
  <w:num w:numId="41">
    <w:abstractNumId w:val="19"/>
  </w:num>
  <w:num w:numId="42">
    <w:abstractNumId w:val="42"/>
  </w:num>
  <w:num w:numId="43">
    <w:abstractNumId w:val="26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B95"/>
    <w:rsid w:val="00010283"/>
    <w:rsid w:val="00012508"/>
    <w:rsid w:val="00027953"/>
    <w:rsid w:val="00031AAC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71749"/>
    <w:rsid w:val="0008280C"/>
    <w:rsid w:val="00095731"/>
    <w:rsid w:val="000A0014"/>
    <w:rsid w:val="000A1E10"/>
    <w:rsid w:val="000B0215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36305"/>
    <w:rsid w:val="001507F5"/>
    <w:rsid w:val="001540B3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C5A6A"/>
    <w:rsid w:val="002D3A00"/>
    <w:rsid w:val="002D5626"/>
    <w:rsid w:val="002D77A0"/>
    <w:rsid w:val="002E02AF"/>
    <w:rsid w:val="002E1E25"/>
    <w:rsid w:val="002E2B39"/>
    <w:rsid w:val="002E5EBC"/>
    <w:rsid w:val="00305B87"/>
    <w:rsid w:val="0031545F"/>
    <w:rsid w:val="00326B52"/>
    <w:rsid w:val="00330728"/>
    <w:rsid w:val="003312AB"/>
    <w:rsid w:val="00331930"/>
    <w:rsid w:val="00332141"/>
    <w:rsid w:val="003374EC"/>
    <w:rsid w:val="00337711"/>
    <w:rsid w:val="00347545"/>
    <w:rsid w:val="0035635A"/>
    <w:rsid w:val="00361E64"/>
    <w:rsid w:val="00362CAB"/>
    <w:rsid w:val="00365AF1"/>
    <w:rsid w:val="00374F4B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A53C3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4F0B35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1CEA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2149"/>
    <w:rsid w:val="005C35D1"/>
    <w:rsid w:val="005C4D93"/>
    <w:rsid w:val="005D3056"/>
    <w:rsid w:val="005D35FB"/>
    <w:rsid w:val="005D51DD"/>
    <w:rsid w:val="005E3DD5"/>
    <w:rsid w:val="005F675A"/>
    <w:rsid w:val="005F6EDD"/>
    <w:rsid w:val="00602655"/>
    <w:rsid w:val="006069C2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23B6"/>
    <w:rsid w:val="00696D1A"/>
    <w:rsid w:val="006A2C8F"/>
    <w:rsid w:val="006A6887"/>
    <w:rsid w:val="006B78A5"/>
    <w:rsid w:val="006C4CFF"/>
    <w:rsid w:val="006E2695"/>
    <w:rsid w:val="006E3C16"/>
    <w:rsid w:val="006E7247"/>
    <w:rsid w:val="006E790A"/>
    <w:rsid w:val="006F47B6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328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06D55"/>
    <w:rsid w:val="00823E5D"/>
    <w:rsid w:val="0083135E"/>
    <w:rsid w:val="00840682"/>
    <w:rsid w:val="0084611E"/>
    <w:rsid w:val="008529AF"/>
    <w:rsid w:val="008652FD"/>
    <w:rsid w:val="008708EA"/>
    <w:rsid w:val="0088519C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05A01"/>
    <w:rsid w:val="0090636A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449D"/>
    <w:rsid w:val="00A27BB1"/>
    <w:rsid w:val="00A33D27"/>
    <w:rsid w:val="00A35BA3"/>
    <w:rsid w:val="00A367C8"/>
    <w:rsid w:val="00A373BD"/>
    <w:rsid w:val="00A4111C"/>
    <w:rsid w:val="00A41726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97417"/>
    <w:rsid w:val="00AA2175"/>
    <w:rsid w:val="00AA3E03"/>
    <w:rsid w:val="00AA74A9"/>
    <w:rsid w:val="00AA7921"/>
    <w:rsid w:val="00AB2C58"/>
    <w:rsid w:val="00AB30CC"/>
    <w:rsid w:val="00AB6822"/>
    <w:rsid w:val="00AB6D0D"/>
    <w:rsid w:val="00AC4418"/>
    <w:rsid w:val="00AD086C"/>
    <w:rsid w:val="00AE1CB8"/>
    <w:rsid w:val="00AE1EEF"/>
    <w:rsid w:val="00AE4026"/>
    <w:rsid w:val="00AE568F"/>
    <w:rsid w:val="00AF42DB"/>
    <w:rsid w:val="00AF4879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B435A"/>
    <w:rsid w:val="00BD22BA"/>
    <w:rsid w:val="00BD42E3"/>
    <w:rsid w:val="00BE3DBF"/>
    <w:rsid w:val="00BE5DA9"/>
    <w:rsid w:val="00BF0695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53D2F"/>
    <w:rsid w:val="00C62CBF"/>
    <w:rsid w:val="00C65279"/>
    <w:rsid w:val="00C66608"/>
    <w:rsid w:val="00C76FEB"/>
    <w:rsid w:val="00C818A8"/>
    <w:rsid w:val="00C83287"/>
    <w:rsid w:val="00C85B18"/>
    <w:rsid w:val="00C8609E"/>
    <w:rsid w:val="00C86858"/>
    <w:rsid w:val="00C90A79"/>
    <w:rsid w:val="00C914FB"/>
    <w:rsid w:val="00C97626"/>
    <w:rsid w:val="00CA38DD"/>
    <w:rsid w:val="00CB473B"/>
    <w:rsid w:val="00CC4BDF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2B46"/>
    <w:rsid w:val="00D73F7D"/>
    <w:rsid w:val="00D74131"/>
    <w:rsid w:val="00D74BE1"/>
    <w:rsid w:val="00D76D33"/>
    <w:rsid w:val="00D90538"/>
    <w:rsid w:val="00D94ADE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14C0D"/>
    <w:rsid w:val="00E22743"/>
    <w:rsid w:val="00E23515"/>
    <w:rsid w:val="00E2662F"/>
    <w:rsid w:val="00E32A75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173C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EF5F0D"/>
    <w:rsid w:val="00F0248E"/>
    <w:rsid w:val="00F0608C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22C6"/>
    <w:rsid w:val="00F84E92"/>
    <w:rsid w:val="00F85591"/>
    <w:rsid w:val="00F865A1"/>
    <w:rsid w:val="00F900BD"/>
    <w:rsid w:val="00F92BA0"/>
    <w:rsid w:val="00F943F0"/>
    <w:rsid w:val="00FA07FC"/>
    <w:rsid w:val="00FA3859"/>
    <w:rsid w:val="00FA6398"/>
    <w:rsid w:val="00FA6F61"/>
    <w:rsid w:val="00FB538A"/>
    <w:rsid w:val="00FC2215"/>
    <w:rsid w:val="00FC68A8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a4">
    <w:name w:val="รายการย่อหน้า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cs="Angsana New"/>
      <w:sz w:val="24"/>
      <w:szCs w:val="24"/>
    </w:rPr>
  </w:style>
  <w:style w:type="table" w:styleId="a5">
    <w:name w:val="Table Grid"/>
    <w:basedOn w:val="a1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155B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155B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155B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155B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155B0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ชื่อเรื่อง อักขระ"/>
    <w:basedOn w:val="a0"/>
    <w:link w:val="ac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155B0"/>
    <w:rPr>
      <w:b/>
      <w:bCs/>
    </w:rPr>
  </w:style>
  <w:style w:type="character" w:styleId="af1">
    <w:name w:val="Emphasis"/>
    <w:basedOn w:val="a0"/>
    <w:uiPriority w:val="20"/>
    <w:qFormat/>
    <w:rsid w:val="00D155B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155B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D155B0"/>
    <w:rPr>
      <w:i/>
    </w:rPr>
  </w:style>
  <w:style w:type="character" w:customStyle="1" w:styleId="af4">
    <w:name w:val="คำอ้างอิง อักขระ"/>
    <w:basedOn w:val="a0"/>
    <w:link w:val="af3"/>
    <w:uiPriority w:val="29"/>
    <w:rsid w:val="00D155B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af6">
    <w:name w:val="ทำให้คำอ้างอิงเป็นสีเข้มขึ้น อักขระ"/>
    <w:basedOn w:val="a0"/>
    <w:link w:val="af5"/>
    <w:uiPriority w:val="30"/>
    <w:rsid w:val="00D155B0"/>
    <w:rPr>
      <w:b/>
      <w:i/>
      <w:sz w:val="24"/>
    </w:rPr>
  </w:style>
  <w:style w:type="character" w:styleId="af7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D155B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D155B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D155B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D155B0"/>
    <w:pPr>
      <w:outlineLvl w:val="9"/>
    </w:pPr>
  </w:style>
  <w:style w:type="table" w:customStyle="1" w:styleId="TableGrid52">
    <w:name w:val="Table Grid52"/>
    <w:basedOn w:val="a1"/>
    <w:next w:val="a5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0614-711A-4E83-A157-762764C1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Research</cp:lastModifiedBy>
  <cp:revision>2</cp:revision>
  <cp:lastPrinted>2023-11-16T08:49:00Z</cp:lastPrinted>
  <dcterms:created xsi:type="dcterms:W3CDTF">2023-11-17T01:33:00Z</dcterms:created>
  <dcterms:modified xsi:type="dcterms:W3CDTF">2023-11-17T01:33:00Z</dcterms:modified>
</cp:coreProperties>
</file>